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6D" w:rsidRPr="00832FF4" w:rsidRDefault="00DE146D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 xml:space="preserve">       Конспект непосредственно образовательной деятельности в </w:t>
      </w:r>
      <w:proofErr w:type="gramStart"/>
      <w:r w:rsidRPr="00832FF4">
        <w:rPr>
          <w:b/>
          <w:sz w:val="28"/>
          <w:szCs w:val="28"/>
        </w:rPr>
        <w:t>подготовительной  группе</w:t>
      </w:r>
      <w:proofErr w:type="gramEnd"/>
    </w:p>
    <w:p w:rsidR="00DE146D" w:rsidRPr="00832FF4" w:rsidRDefault="00DE146D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 xml:space="preserve">                     Познавательно-исследовательская деятельность по теме: </w:t>
      </w:r>
    </w:p>
    <w:p w:rsidR="00DE146D" w:rsidRPr="00832FF4" w:rsidRDefault="00DE146D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 xml:space="preserve">                                         «Путешествие в подлёдный мир реки».</w:t>
      </w:r>
    </w:p>
    <w:p w:rsidR="00DE146D" w:rsidRPr="00832FF4" w:rsidRDefault="00DE146D" w:rsidP="00832FF4">
      <w:pPr>
        <w:spacing w:after="0" w:line="240" w:lineRule="auto"/>
        <w:rPr>
          <w:sz w:val="28"/>
          <w:szCs w:val="28"/>
        </w:rPr>
      </w:pPr>
      <w:proofErr w:type="gramStart"/>
      <w:r w:rsidRPr="00832FF4">
        <w:rPr>
          <w:b/>
          <w:sz w:val="28"/>
          <w:szCs w:val="28"/>
        </w:rPr>
        <w:t>Цель</w:t>
      </w:r>
      <w:r w:rsidRPr="00832FF4">
        <w:rPr>
          <w:sz w:val="28"/>
          <w:szCs w:val="28"/>
        </w:rPr>
        <w:t>:  формирование</w:t>
      </w:r>
      <w:proofErr w:type="gramEnd"/>
      <w:r w:rsidRPr="00832FF4">
        <w:rPr>
          <w:sz w:val="28"/>
          <w:szCs w:val="28"/>
        </w:rPr>
        <w:t xml:space="preserve"> познавательных действий. Развитие интересов детей, любознательности и познавательной мотивации.</w:t>
      </w:r>
    </w:p>
    <w:p w:rsidR="0032092C" w:rsidRPr="00832FF4" w:rsidRDefault="00DE146D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>Задачи</w:t>
      </w:r>
    </w:p>
    <w:p w:rsidR="00DE146D" w:rsidRPr="00832FF4" w:rsidRDefault="00DE146D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Обучающая</w:t>
      </w:r>
      <w:r w:rsidRPr="00832FF4">
        <w:rPr>
          <w:sz w:val="28"/>
          <w:szCs w:val="28"/>
        </w:rPr>
        <w:t xml:space="preserve">: Формировать  </w:t>
      </w:r>
      <w:r w:rsidR="0032092C" w:rsidRPr="00832FF4">
        <w:rPr>
          <w:sz w:val="28"/>
          <w:szCs w:val="28"/>
        </w:rPr>
        <w:t xml:space="preserve"> у детей представления о жизни водоёма зимой; расширять представления о приспособленности речных обитателей к зимнему периоду; закреплять знания о последовательности развития рыб</w:t>
      </w:r>
      <w:r w:rsidRPr="00832FF4">
        <w:rPr>
          <w:sz w:val="28"/>
          <w:szCs w:val="28"/>
        </w:rPr>
        <w:t xml:space="preserve"> и других </w:t>
      </w:r>
      <w:proofErr w:type="gramStart"/>
      <w:r w:rsidRPr="00832FF4">
        <w:rPr>
          <w:sz w:val="28"/>
          <w:szCs w:val="28"/>
        </w:rPr>
        <w:t>обитателей .</w:t>
      </w:r>
      <w:proofErr w:type="gramEnd"/>
    </w:p>
    <w:p w:rsidR="00DE146D" w:rsidRPr="00832FF4" w:rsidRDefault="00DE146D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Развивающая:</w:t>
      </w:r>
      <w:r w:rsidRPr="00832FF4">
        <w:rPr>
          <w:sz w:val="28"/>
          <w:szCs w:val="28"/>
        </w:rPr>
        <w:t xml:space="preserve"> Развивать речь, мышление, умение устанавливать причинно-следственные связи.</w:t>
      </w:r>
    </w:p>
    <w:p w:rsidR="0032092C" w:rsidRPr="00832FF4" w:rsidRDefault="00DE146D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Воспитательная:</w:t>
      </w:r>
      <w:r w:rsidRPr="00832FF4">
        <w:rPr>
          <w:sz w:val="28"/>
          <w:szCs w:val="28"/>
        </w:rPr>
        <w:t xml:space="preserve"> </w:t>
      </w:r>
      <w:r w:rsidR="0032092C" w:rsidRPr="00832FF4">
        <w:rPr>
          <w:sz w:val="28"/>
          <w:szCs w:val="28"/>
        </w:rPr>
        <w:t>Воспитывать бережное отношение к воде и её обитателям, навыки безопасного поведения у реки зимой, ранней весной.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b/>
          <w:sz w:val="28"/>
          <w:szCs w:val="28"/>
        </w:rPr>
        <w:t>Материалы, инструменты и оборудование</w:t>
      </w:r>
      <w:r w:rsidRPr="00832FF4">
        <w:rPr>
          <w:sz w:val="28"/>
          <w:szCs w:val="28"/>
        </w:rPr>
        <w:t>: письмо от жителей подлёдного мира, волшебная палочка, декорации для оформления имитации реки зимой (полоса тёмно-синей и белой ткани, плоскостные изображения заснеженных деревьев, картинки с изображением речных рыб, улиток, лягушек; камни, коряги, разрезная картина «Водоём осенью»; картинка с изображением щуки картинки с изображением разных стадий развития обитателей реки.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b/>
          <w:sz w:val="28"/>
          <w:szCs w:val="28"/>
        </w:rPr>
        <w:t>Предварительная работа:</w:t>
      </w:r>
      <w:r w:rsidRPr="00832FF4">
        <w:rPr>
          <w:sz w:val="28"/>
          <w:szCs w:val="28"/>
        </w:rPr>
        <w:t xml:space="preserve"> в стакан налить воды, сверху положить заранее приготовленный кусок льда круглой формы по диаметру стакана.</w:t>
      </w:r>
    </w:p>
    <w:p w:rsidR="006457DF" w:rsidRPr="00832FF4" w:rsidRDefault="006457DF" w:rsidP="00832FF4">
      <w:pPr>
        <w:spacing w:after="0" w:line="240" w:lineRule="auto"/>
        <w:rPr>
          <w:sz w:val="28"/>
          <w:szCs w:val="28"/>
        </w:rPr>
      </w:pPr>
    </w:p>
    <w:p w:rsidR="006457DF" w:rsidRPr="00832FF4" w:rsidRDefault="006457DF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 xml:space="preserve">                                   Ход непосредственно образовательной деятельности</w:t>
      </w:r>
    </w:p>
    <w:p w:rsidR="006457DF" w:rsidRPr="00832FF4" w:rsidRDefault="006457DF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 xml:space="preserve">                                                 1.</w:t>
      </w:r>
      <w:r w:rsidRPr="00832FF4">
        <w:rPr>
          <w:b/>
          <w:sz w:val="28"/>
          <w:szCs w:val="28"/>
        </w:rPr>
        <w:tab/>
        <w:t>Вводно-мотивационная часть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6457DF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 xml:space="preserve"> Воспитатель</w:t>
      </w:r>
      <w:r w:rsidRPr="00832FF4">
        <w:rPr>
          <w:sz w:val="28"/>
          <w:szCs w:val="28"/>
        </w:rPr>
        <w:t>: Ребята, посмотрите, какой сегодня чудесный зимний день. В наше окно заглядывают лучи солнца. Конечно, зимой они нас не греют, но дарят нам свет, а с ним и хорошее настроение. Возьмитесь за руки, улыбнитесь друг другу и подарите частичку своего хорошего настроения.</w:t>
      </w:r>
      <w:r w:rsidR="006457DF" w:rsidRPr="00832FF4">
        <w:rPr>
          <w:sz w:val="28"/>
          <w:szCs w:val="28"/>
        </w:rPr>
        <w:t xml:space="preserve"> 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Ребята, в наш детский сад пришло письмо от необычных жителей. Чтобы узнать, от кого пришло письмо и что в нём написано, вы должны отгадать загадку: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Текла, текла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И легла под стекло.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6457DF" w:rsidRPr="00832FF4" w:rsidRDefault="006457DF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 xml:space="preserve">Или 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Бежала – шумела,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lastRenderedPageBreak/>
        <w:t>Заснула – заблестела.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832FF4">
        <w:rPr>
          <w:sz w:val="28"/>
          <w:szCs w:val="28"/>
          <w:u w:val="single"/>
        </w:rPr>
        <w:t>Воспитатель</w:t>
      </w:r>
      <w:r w:rsidRPr="00832FF4">
        <w:rPr>
          <w:sz w:val="28"/>
          <w:szCs w:val="28"/>
        </w:rPr>
        <w:t>: Правильно. Теперь мы можем открыть конверт и прочитать письмо.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Читает письмо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«Здравствуйте, дорогие ребята! Пишут вам жители подлёдного мира реки. Мы очень рады, что вы отгадали наши загадки и решили пригласить вас в гости, чтобы вы узнали о том, что творится зимой подо льдом. Идите по волшебной тропинке. Она приведёт вас прямо к реке. Ещё дарим вам волшебный стаканчик, рассмотрите его, когда пойдёте на реку, и ещё раз, когда вернётесь».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Ну что, ребята, примем приглашение речных жителей? Пойдём на реку?</w:t>
      </w:r>
    </w:p>
    <w:p w:rsidR="0090764E" w:rsidRPr="00832FF4" w:rsidRDefault="0090764E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 xml:space="preserve">                                                              2 Основная часть: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Рассматривают стакан с водой, над которой помещён кружок льда. Выясняют, какой лёд, почему лёд не тонет. Ставят стакан, чтобы посмотреть его после путешествия на «реку».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Ну, ребята, по какой же такой волшебной тропинке нам советовали идти речные жители?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Идут по массажной дорожке, подходят к декорациям, изображающим реку зимой (полоса тёмно- синей ткани, на ней камни, коряги, в складках лежат искусственные водоросли, «сбившиеся в кучу» картинки</w:t>
      </w:r>
      <w:r w:rsidR="00832FF4">
        <w:rPr>
          <w:sz w:val="28"/>
          <w:szCs w:val="28"/>
        </w:rPr>
        <w:t xml:space="preserve"> с изображением лягушек, рыб, </w:t>
      </w:r>
      <w:r w:rsidRPr="00832FF4">
        <w:rPr>
          <w:sz w:val="28"/>
          <w:szCs w:val="28"/>
        </w:rPr>
        <w:t>улиток и т.д. около камня – картинка с изображением щуки. Всё это сверху накрыто белой тканью. Вокруг - плоскостные изображения заснеженных деревьев.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Посмотрите, ребята, как тихо и красиво вокруг. Деревья и кусты надели белые шубы и шапки из снега. Отгадайте загадку: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Без досок, без топоров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Через речку мост готов.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Мост – как синее стекло,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Скользко, весело, светло.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Вот и река подо льдом. Посмотрите, как красиво блестит лёд. Почему зимой река покрывается льдом? Послушайте стихотворение «Речка зимой».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Ребёнок: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Нашу речку – рыбий дом –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Застеклили крепко льдом.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Смотрят рыбы из реки –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По стеклу бегут коньки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И наносят линии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На стекло на синее.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Ходят с вывертом коньки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С края к серединке,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Подо льдом снуют мальки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И глядят картинки.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</w:t>
      </w:r>
      <w:r w:rsidRPr="00832FF4">
        <w:rPr>
          <w:sz w:val="28"/>
          <w:szCs w:val="28"/>
        </w:rPr>
        <w:t>: Как вы думаете, отличается ли жизнь речных обитателей летом и зимой? Может быть там подо льдом все замёрзли и никого нет?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высказывают свои предположения тихим голосом.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Ой, смотрите, ребята, да тут какая-то палочка. Она, наверное, волшебная. Закройте глаза, а я попробую взмахнуть ею, посмотрим, что же из этого получится.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закрывают глаза, воспитатель убирает белую ткань.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ребята, ребята, открывайте скорее глаза! Смотрите, мы попали в подлёдное царство, палочка действительно оказалась волшебной. Посмотрите, что произошло в реке с наступлением холодов. Как стало под водой?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 xml:space="preserve"> Водоросли опустились на дно, под водой стало темно. Улитки, пиявки, лягушки зарылись на дне, рыбы сбились в кучки. Все спят.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Ребята, а что это за рыбка вон там, под камнем? Что она там делает?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Рассматривают иллюстрацию с изображением щуки.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Да это же щука. </w:t>
      </w:r>
      <w:proofErr w:type="gramStart"/>
      <w:r w:rsidRPr="00832FF4">
        <w:rPr>
          <w:sz w:val="28"/>
          <w:szCs w:val="28"/>
        </w:rPr>
        <w:t>Это  хищная</w:t>
      </w:r>
      <w:proofErr w:type="gramEnd"/>
      <w:r w:rsidRPr="00832FF4">
        <w:rPr>
          <w:sz w:val="28"/>
          <w:szCs w:val="28"/>
        </w:rPr>
        <w:t xml:space="preserve"> рыба.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высказывают свои предположения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Ну что, не будем больше беспокоить подлёдный мир. Пусть его жители спят до весны. Нам пора возвращаться в детский сад. Закрывайте глаза, я вновь взмахну волшебной палочкой.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закрывают глаза. Воспитатель накрывает «подводный мир» белой тканью. Возвращаются назад по массажной дорожке.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b/>
          <w:sz w:val="28"/>
          <w:szCs w:val="28"/>
        </w:rPr>
      </w:pPr>
      <w:r w:rsidRPr="00832FF4">
        <w:rPr>
          <w:b/>
          <w:sz w:val="28"/>
          <w:szCs w:val="28"/>
        </w:rPr>
        <w:t>Физкультминутка «Рыбки»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Рыбки весело резвились             Дети изображают плавающих рыб по группе.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В чистой тёпленькой воде,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 xml:space="preserve">То сожмутся – </w:t>
      </w:r>
      <w:proofErr w:type="gramStart"/>
      <w:r w:rsidRPr="00832FF4">
        <w:rPr>
          <w:sz w:val="28"/>
          <w:szCs w:val="28"/>
        </w:rPr>
        <w:t xml:space="preserve">разожмутся,   </w:t>
      </w:r>
      <w:proofErr w:type="gramEnd"/>
      <w:r w:rsidRPr="00832FF4">
        <w:rPr>
          <w:sz w:val="28"/>
          <w:szCs w:val="28"/>
        </w:rPr>
        <w:t xml:space="preserve">      Сбиваются в кучу, затем расплываются.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То зароятся в песке.                   Садятся на корточки.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Итак, что же делают жители реки зимой подо льдом? Я предлагаю вам ответить на этот вопрос после того, как вы соберёте разрезную картину.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выкладывают картину «Водоём осенью», обсуждают, что происходит в реке с наступлением холодов.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</w:t>
      </w:r>
      <w:proofErr w:type="gramStart"/>
      <w:r w:rsidRPr="00832FF4">
        <w:rPr>
          <w:sz w:val="28"/>
          <w:szCs w:val="28"/>
        </w:rPr>
        <w:t>А</w:t>
      </w:r>
      <w:proofErr w:type="gramEnd"/>
      <w:r w:rsidRPr="00832FF4">
        <w:rPr>
          <w:sz w:val="28"/>
          <w:szCs w:val="28"/>
        </w:rPr>
        <w:t xml:space="preserve"> что делают люди, чтобы помочь обитателям водоёмов зимой?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высказывают свои предположения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</w:t>
      </w:r>
      <w:r w:rsidRPr="00832FF4">
        <w:rPr>
          <w:sz w:val="28"/>
          <w:szCs w:val="28"/>
        </w:rPr>
        <w:t>: Как вы думаете, что надо сделать, чтобы утеплить лёд, чтобы зимнему холоду труднее было проникнуть в подлёдное царство?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</w:t>
      </w:r>
      <w:proofErr w:type="gramStart"/>
      <w:r w:rsidRPr="00832FF4">
        <w:rPr>
          <w:sz w:val="28"/>
          <w:szCs w:val="28"/>
        </w:rPr>
        <w:t>А</w:t>
      </w:r>
      <w:proofErr w:type="gramEnd"/>
      <w:r w:rsidRPr="00832FF4">
        <w:rPr>
          <w:sz w:val="28"/>
          <w:szCs w:val="28"/>
        </w:rPr>
        <w:t xml:space="preserve"> что надо сделать, чтобы воздух поступал в водоём? Вспомните, где поймал герой русской народной сказки Емеля поймал щуку?</w:t>
      </w:r>
    </w:p>
    <w:p w:rsidR="00832FF4" w:rsidRDefault="00832FF4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 xml:space="preserve">                                              </w:t>
      </w:r>
    </w:p>
    <w:p w:rsidR="00832FF4" w:rsidRPr="00832FF4" w:rsidRDefault="00832FF4" w:rsidP="00832FF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32FF4">
        <w:rPr>
          <w:b/>
          <w:sz w:val="28"/>
          <w:szCs w:val="28"/>
        </w:rPr>
        <w:t>3. Заключительная часть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Ребята, а что мы с вами забыли </w:t>
      </w:r>
      <w:proofErr w:type="gramStart"/>
      <w:r w:rsidRPr="00832FF4">
        <w:rPr>
          <w:sz w:val="28"/>
          <w:szCs w:val="28"/>
        </w:rPr>
        <w:t>сделать</w:t>
      </w:r>
      <w:proofErr w:type="gramEnd"/>
      <w:r w:rsidRPr="00832FF4">
        <w:rPr>
          <w:sz w:val="28"/>
          <w:szCs w:val="28"/>
        </w:rPr>
        <w:t xml:space="preserve"> когда вернулись с реки?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Дети: Мы забыли посмотреть стаканчик с водой, который прислали нам подлёдные жители.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Рассматривают стаканчик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Посмотрите, ребята, каким стал лёд в стакане по сравнению с тем, каким он был до того, как мы пошли не реку?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Почему</w:t>
      </w:r>
      <w:r w:rsidR="00832FF4">
        <w:rPr>
          <w:sz w:val="28"/>
          <w:szCs w:val="28"/>
        </w:rPr>
        <w:t xml:space="preserve"> </w:t>
      </w:r>
      <w:proofErr w:type="gramStart"/>
      <w:r w:rsidR="00832FF4">
        <w:rPr>
          <w:sz w:val="28"/>
          <w:szCs w:val="28"/>
        </w:rPr>
        <w:t xml:space="preserve">лед </w:t>
      </w:r>
      <w:r w:rsidRPr="00832FF4">
        <w:rPr>
          <w:sz w:val="28"/>
          <w:szCs w:val="28"/>
        </w:rPr>
        <w:t xml:space="preserve"> начал</w:t>
      </w:r>
      <w:proofErr w:type="gramEnd"/>
      <w:r w:rsidRPr="00832FF4">
        <w:rPr>
          <w:sz w:val="28"/>
          <w:szCs w:val="28"/>
        </w:rPr>
        <w:t xml:space="preserve"> таять?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Дети: У нас в группе тепло, а лёд в тепле тает.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t>Воспитатель:</w:t>
      </w:r>
      <w:r w:rsidRPr="00832FF4">
        <w:rPr>
          <w:sz w:val="28"/>
          <w:szCs w:val="28"/>
        </w:rPr>
        <w:t xml:space="preserve"> Подумайте и скажите, можно ли будет выходить на лёд в конце зимы или в начале весны?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Дети: Нет нельзя. Лёд начнёт таять, станет тонким и можно провалиться под воду.  растает лёд на реке, прогреется вода, у всех речных жителей появится потомство. Давайте вспомним, как это происходит. Я предлагаю вам поиграть в игру «Чудеса превращений на реке и озере»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</w:rPr>
        <w:t>Дети выкладывают схемы развития рыбы, лягушки, ракушки, комара, стрекозы, жука – плавунца, лебедя, комментируя свои действия.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  <w:r w:rsidRPr="00832FF4">
        <w:rPr>
          <w:sz w:val="28"/>
          <w:szCs w:val="28"/>
          <w:u w:val="single"/>
        </w:rPr>
        <w:lastRenderedPageBreak/>
        <w:t>Воспитатель</w:t>
      </w:r>
      <w:r w:rsidRPr="00832FF4">
        <w:rPr>
          <w:sz w:val="28"/>
          <w:szCs w:val="28"/>
        </w:rPr>
        <w:t>: Вы сегодня все хорошо работали. Молодцы.</w:t>
      </w:r>
    </w:p>
    <w:p w:rsidR="0032092C" w:rsidRPr="00832FF4" w:rsidRDefault="0032092C" w:rsidP="00832FF4">
      <w:pPr>
        <w:spacing w:after="0" w:line="240" w:lineRule="auto"/>
        <w:rPr>
          <w:sz w:val="28"/>
          <w:szCs w:val="28"/>
        </w:rPr>
      </w:pPr>
    </w:p>
    <w:p w:rsidR="005D313F" w:rsidRPr="00832FF4" w:rsidRDefault="005D313F" w:rsidP="00832FF4">
      <w:pPr>
        <w:spacing w:after="0" w:line="240" w:lineRule="auto"/>
        <w:rPr>
          <w:sz w:val="28"/>
          <w:szCs w:val="28"/>
        </w:rPr>
      </w:pPr>
    </w:p>
    <w:sectPr w:rsidR="005D313F" w:rsidRPr="0083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D4018"/>
    <w:rsid w:val="001A0408"/>
    <w:rsid w:val="0032092C"/>
    <w:rsid w:val="005D313F"/>
    <w:rsid w:val="006457DF"/>
    <w:rsid w:val="00832FF4"/>
    <w:rsid w:val="0090764E"/>
    <w:rsid w:val="00D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60FA"/>
  <w15:chartTrackingRefBased/>
  <w15:docId w15:val="{06448EF6-1843-4CB4-B4C9-A2D82B4D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2018-02-28T07:17:00Z</dcterms:created>
  <dcterms:modified xsi:type="dcterms:W3CDTF">2018-03-01T05:07:00Z</dcterms:modified>
</cp:coreProperties>
</file>